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C8" w:rsidRPr="00FE125A" w:rsidRDefault="00FE125A" w:rsidP="00C92F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E125A">
        <w:rPr>
          <w:rFonts w:ascii="Times New Roman" w:hAnsi="Times New Roman" w:cs="Times New Roman"/>
          <w:b/>
          <w:sz w:val="16"/>
          <w:szCs w:val="16"/>
        </w:rPr>
        <w:t>МИНИСТЕРСТВО ЗДРАВООХРАНЕНИЯ РОССИЙСКОЙ ФЕДЕРАЦИИ</w:t>
      </w:r>
    </w:p>
    <w:p w:rsidR="00FE125A" w:rsidRPr="005C519F" w:rsidRDefault="00043090" w:rsidP="00C92F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ФЕДЕРАЛЬНОЕ </w:t>
      </w:r>
      <w:r w:rsidR="00FE125A" w:rsidRPr="005C519F">
        <w:rPr>
          <w:rFonts w:ascii="Times New Roman" w:hAnsi="Times New Roman" w:cs="Times New Roman"/>
          <w:b/>
          <w:sz w:val="16"/>
          <w:szCs w:val="16"/>
        </w:rPr>
        <w:t>ГОСУДАРСТВЕННОЕ БЮДЖЕТНОЕ ОБРАЗОВАТЕЛЬНОЕ УЧРЕЖДЕНИЕ ВЫСШЕГО ОБРАЗОВАНИЯ</w:t>
      </w:r>
    </w:p>
    <w:p w:rsidR="00FE125A" w:rsidRPr="00FE125A" w:rsidRDefault="00FE125A" w:rsidP="00C92F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E125A">
        <w:rPr>
          <w:rFonts w:ascii="Times New Roman" w:hAnsi="Times New Roman" w:cs="Times New Roman"/>
          <w:b/>
          <w:sz w:val="16"/>
          <w:szCs w:val="16"/>
        </w:rPr>
        <w:t>«САНКТ-ПЕТЕРБУРГСКИЙ ГОСУДАРСТВЕННЫЙ ПЕДИАТРИЧЕСКИЙ МЕДИЦИНСКИЙ УНИВЕРСИТЕТ»</w:t>
      </w:r>
    </w:p>
    <w:p w:rsidR="00043090" w:rsidRDefault="00FE125A" w:rsidP="00C92F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25A">
        <w:rPr>
          <w:rFonts w:ascii="Times New Roman" w:hAnsi="Times New Roman" w:cs="Times New Roman"/>
          <w:b/>
          <w:sz w:val="28"/>
          <w:szCs w:val="28"/>
        </w:rPr>
        <w:t xml:space="preserve">ВЕДОМОСТЬ </w:t>
      </w:r>
      <w:r w:rsidR="00043090">
        <w:rPr>
          <w:rFonts w:ascii="Times New Roman" w:hAnsi="Times New Roman" w:cs="Times New Roman"/>
          <w:b/>
          <w:sz w:val="28"/>
          <w:szCs w:val="28"/>
        </w:rPr>
        <w:t xml:space="preserve">ПРОМЕЖУТОЧНОЙ </w:t>
      </w:r>
      <w:r w:rsidRPr="00FE125A">
        <w:rPr>
          <w:rFonts w:ascii="Times New Roman" w:hAnsi="Times New Roman" w:cs="Times New Roman"/>
          <w:b/>
          <w:sz w:val="28"/>
          <w:szCs w:val="28"/>
        </w:rPr>
        <w:t>АТТЕСТАЦИИ АСПИРАНТОВ</w:t>
      </w:r>
    </w:p>
    <w:p w:rsidR="00FE125A" w:rsidRPr="00FE125A" w:rsidRDefault="005C519F" w:rsidP="00C92F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3026C8" w:rsidRPr="00ED3742">
        <w:rPr>
          <w:rFonts w:ascii="Times New Roman" w:hAnsi="Times New Roman" w:cs="Times New Roman"/>
          <w:b/>
          <w:sz w:val="28"/>
          <w:szCs w:val="28"/>
        </w:rPr>
        <w:t>очная форма,</w:t>
      </w:r>
      <w:r w:rsidR="003026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1-ый год обучения</w:t>
      </w:r>
      <w:r w:rsidR="006F40CA">
        <w:rPr>
          <w:rFonts w:ascii="Times New Roman" w:hAnsi="Times New Roman" w:cs="Times New Roman"/>
          <w:b/>
          <w:sz w:val="28"/>
          <w:szCs w:val="28"/>
        </w:rPr>
        <w:t>, 2</w:t>
      </w:r>
      <w:r w:rsidR="003026C8">
        <w:rPr>
          <w:rFonts w:ascii="Times New Roman" w:hAnsi="Times New Roman" w:cs="Times New Roman"/>
          <w:b/>
          <w:sz w:val="28"/>
          <w:szCs w:val="28"/>
        </w:rPr>
        <w:t>-ое полугодие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B3026" w:rsidRDefault="000B3026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Кафедра: __________________________________________________________</w:t>
      </w:r>
    </w:p>
    <w:p w:rsidR="000B3026" w:rsidRDefault="000B1D81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Группа научных специальностей</w:t>
      </w:r>
      <w:r w:rsidR="000B302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указанием шифра:</w:t>
      </w:r>
    </w:p>
    <w:p w:rsidR="000B3026" w:rsidRDefault="000B3026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___________________________________________________________________</w:t>
      </w:r>
    </w:p>
    <w:p w:rsidR="000B3026" w:rsidRDefault="000B3026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На</w:t>
      </w:r>
      <w:r w:rsidR="000B1D81">
        <w:rPr>
          <w:rFonts w:ascii="Times New Roman" w:hAnsi="Times New Roman" w:cs="Times New Roman"/>
          <w:b/>
          <w:color w:val="FF0000"/>
          <w:sz w:val="28"/>
          <w:szCs w:val="28"/>
        </w:rPr>
        <w:t>учная специальность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указанием шифра:</w:t>
      </w:r>
    </w:p>
    <w:p w:rsidR="000B3026" w:rsidRDefault="000B3026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___________________________________________________________________</w:t>
      </w:r>
    </w:p>
    <w:p w:rsidR="000B3026" w:rsidRDefault="000B3026" w:rsidP="000B30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Дата проведения аттестации:   «__» _______________ 20__ года.</w:t>
      </w:r>
    </w:p>
    <w:tbl>
      <w:tblPr>
        <w:tblStyle w:val="a3"/>
        <w:tblW w:w="0" w:type="auto"/>
        <w:tblLook w:val="04A0"/>
      </w:tblPr>
      <w:tblGrid>
        <w:gridCol w:w="2738"/>
        <w:gridCol w:w="3236"/>
        <w:gridCol w:w="2558"/>
        <w:gridCol w:w="2456"/>
      </w:tblGrid>
      <w:tr w:rsidR="00F75A47" w:rsidRPr="00FE125A" w:rsidTr="00AA3ECD">
        <w:tc>
          <w:tcPr>
            <w:tcW w:w="2738" w:type="dxa"/>
          </w:tcPr>
          <w:p w:rsidR="00F75A47" w:rsidRPr="00FE125A" w:rsidRDefault="00F75A47" w:rsidP="00FE1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аспиранта </w:t>
            </w:r>
            <w:r w:rsidRPr="00FE125A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3236" w:type="dxa"/>
          </w:tcPr>
          <w:p w:rsidR="00F75A47" w:rsidRPr="00FE125A" w:rsidRDefault="00F75A47" w:rsidP="00FE1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дисциплины/практики</w:t>
            </w:r>
          </w:p>
        </w:tc>
        <w:tc>
          <w:tcPr>
            <w:tcW w:w="2558" w:type="dxa"/>
          </w:tcPr>
          <w:p w:rsidR="00F75A47" w:rsidRPr="00FE125A" w:rsidRDefault="00F75A47" w:rsidP="00FE1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456" w:type="dxa"/>
          </w:tcPr>
          <w:p w:rsidR="00F75A47" w:rsidRDefault="00F75A47" w:rsidP="00FE1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FA19C2" w:rsidTr="00AA3ECD">
        <w:tc>
          <w:tcPr>
            <w:tcW w:w="2738" w:type="dxa"/>
            <w:vMerge w:val="restart"/>
          </w:tcPr>
          <w:p w:rsidR="00FA19C2" w:rsidRPr="003026C8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36" w:type="dxa"/>
          </w:tcPr>
          <w:p w:rsidR="00FA19C2" w:rsidRPr="00AC331C" w:rsidRDefault="00FA19C2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31C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2558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56" w:type="dxa"/>
          </w:tcPr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0A37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A37">
              <w:rPr>
                <w:rFonts w:ascii="Times New Roman" w:hAnsi="Times New Roman" w:cs="Times New Roman"/>
                <w:sz w:val="20"/>
                <w:szCs w:val="20"/>
              </w:rPr>
              <w:t>заведующая кафедрой гуманитарных дисциплин и биоэтики</w:t>
            </w:r>
          </w:p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0A37">
              <w:rPr>
                <w:rFonts w:ascii="Times New Roman" w:hAnsi="Times New Roman" w:cs="Times New Roman"/>
                <w:sz w:val="20"/>
                <w:szCs w:val="20"/>
              </w:rPr>
              <w:t>Г.Л.Микиртичан</w:t>
            </w:r>
            <w:proofErr w:type="spellEnd"/>
          </w:p>
        </w:tc>
      </w:tr>
      <w:tr w:rsidR="00FA19C2" w:rsidTr="00AA3ECD">
        <w:tc>
          <w:tcPr>
            <w:tcW w:w="2738" w:type="dxa"/>
            <w:vMerge/>
          </w:tcPr>
          <w:p w:rsidR="00FA19C2" w:rsidRPr="003026C8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36" w:type="dxa"/>
          </w:tcPr>
          <w:p w:rsidR="00FA19C2" w:rsidRPr="00AC331C" w:rsidRDefault="00FA19C2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31C">
              <w:rPr>
                <w:rFonts w:ascii="Times New Roman" w:hAnsi="Times New Roman" w:cs="Times New Roman"/>
                <w:b/>
                <w:sz w:val="28"/>
                <w:szCs w:val="28"/>
              </w:rPr>
              <w:t>Иностранный язык</w:t>
            </w:r>
          </w:p>
        </w:tc>
        <w:tc>
          <w:tcPr>
            <w:tcW w:w="2558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56" w:type="dxa"/>
          </w:tcPr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0A37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A37">
              <w:rPr>
                <w:rFonts w:ascii="Times New Roman" w:hAnsi="Times New Roman" w:cs="Times New Roman"/>
                <w:sz w:val="20"/>
                <w:szCs w:val="20"/>
              </w:rPr>
              <w:t>заведующая каф</w:t>
            </w:r>
            <w:r w:rsidR="008058CD">
              <w:rPr>
                <w:rFonts w:ascii="Times New Roman" w:hAnsi="Times New Roman" w:cs="Times New Roman"/>
                <w:sz w:val="20"/>
                <w:szCs w:val="20"/>
              </w:rPr>
              <w:t>едрой иностранных языков с курс</w:t>
            </w:r>
            <w:r w:rsidR="000B1D81">
              <w:rPr>
                <w:rFonts w:ascii="Times New Roman" w:hAnsi="Times New Roman" w:cs="Times New Roman"/>
                <w:sz w:val="20"/>
                <w:szCs w:val="20"/>
              </w:rPr>
              <w:t>ом латинского языка</w:t>
            </w:r>
          </w:p>
          <w:p w:rsidR="00FA19C2" w:rsidRPr="006B0A37" w:rsidRDefault="00FA19C2" w:rsidP="00C92F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0A37">
              <w:rPr>
                <w:rFonts w:ascii="Times New Roman" w:hAnsi="Times New Roman" w:cs="Times New Roman"/>
                <w:sz w:val="20"/>
                <w:szCs w:val="20"/>
              </w:rPr>
              <w:t>И.И.Могилёва</w:t>
            </w:r>
          </w:p>
        </w:tc>
      </w:tr>
      <w:tr w:rsidR="00FA19C2" w:rsidTr="00AA3ECD">
        <w:tc>
          <w:tcPr>
            <w:tcW w:w="2738" w:type="dxa"/>
            <w:vMerge/>
          </w:tcPr>
          <w:p w:rsidR="00FA19C2" w:rsidRPr="003026C8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36" w:type="dxa"/>
          </w:tcPr>
          <w:p w:rsidR="00FA19C2" w:rsidRPr="00AA3ECD" w:rsidRDefault="00FA19C2" w:rsidP="00600FB7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A3EC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Специальная дисциплина (указать)</w:t>
            </w:r>
          </w:p>
        </w:tc>
        <w:tc>
          <w:tcPr>
            <w:tcW w:w="2558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56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FA19C2" w:rsidTr="00AA3ECD">
        <w:tc>
          <w:tcPr>
            <w:tcW w:w="2738" w:type="dxa"/>
            <w:vMerge/>
          </w:tcPr>
          <w:p w:rsidR="00FA19C2" w:rsidRDefault="00FA19C2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6" w:type="dxa"/>
          </w:tcPr>
          <w:p w:rsidR="00FA19C2" w:rsidRPr="000B1D81" w:rsidRDefault="00FA19C2" w:rsidP="000B1D8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D81">
              <w:rPr>
                <w:rFonts w:ascii="Times New Roman" w:hAnsi="Times New Roman" w:cs="Times New Roman"/>
                <w:b/>
                <w:sz w:val="20"/>
                <w:szCs w:val="20"/>
              </w:rPr>
              <w:t>Научн</w:t>
            </w:r>
            <w:r w:rsidR="000B1D81" w:rsidRPr="000B1D81">
              <w:rPr>
                <w:rFonts w:ascii="Times New Roman" w:hAnsi="Times New Roman" w:cs="Times New Roman"/>
                <w:b/>
                <w:sz w:val="20"/>
                <w:szCs w:val="20"/>
              </w:rPr>
              <w:t>ая деятельность, направленная на подготовку диссертации к защите</w:t>
            </w:r>
          </w:p>
        </w:tc>
        <w:tc>
          <w:tcPr>
            <w:tcW w:w="2558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56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FA19C2" w:rsidTr="00AA3ECD">
        <w:tc>
          <w:tcPr>
            <w:tcW w:w="2738" w:type="dxa"/>
            <w:vMerge/>
          </w:tcPr>
          <w:p w:rsidR="00FA19C2" w:rsidRDefault="00FA19C2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6" w:type="dxa"/>
          </w:tcPr>
          <w:p w:rsidR="00FA19C2" w:rsidRPr="000B1D81" w:rsidRDefault="00FA19C2" w:rsidP="000B1D8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D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</w:t>
            </w:r>
            <w:r w:rsidR="000B1D81" w:rsidRPr="000B1D81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</w:p>
        </w:tc>
        <w:tc>
          <w:tcPr>
            <w:tcW w:w="2558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56" w:type="dxa"/>
          </w:tcPr>
          <w:p w:rsidR="00FA19C2" w:rsidRPr="00AA3ECD" w:rsidRDefault="00FA19C2" w:rsidP="00FE12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0B1D81" w:rsidRDefault="000B1D81" w:rsidP="00FE125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125A" w:rsidRPr="00FE125A" w:rsidRDefault="00FE125A" w:rsidP="00FE12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E125A">
        <w:rPr>
          <w:rFonts w:ascii="Times New Roman" w:hAnsi="Times New Roman" w:cs="Times New Roman"/>
          <w:b/>
          <w:sz w:val="28"/>
          <w:szCs w:val="28"/>
        </w:rPr>
        <w:t>Члены аттестационной комиссии:</w:t>
      </w:r>
    </w:p>
    <w:tbl>
      <w:tblPr>
        <w:tblStyle w:val="a3"/>
        <w:tblW w:w="11023" w:type="dxa"/>
        <w:tblLook w:val="04A0"/>
      </w:tblPr>
      <w:tblGrid>
        <w:gridCol w:w="1953"/>
        <w:gridCol w:w="1841"/>
        <w:gridCol w:w="1701"/>
        <w:gridCol w:w="1843"/>
        <w:gridCol w:w="1842"/>
        <w:gridCol w:w="1843"/>
      </w:tblGrid>
      <w:tr w:rsidR="00CB2053" w:rsidRPr="002C2577" w:rsidTr="00F75A47">
        <w:tc>
          <w:tcPr>
            <w:tcW w:w="1953" w:type="dxa"/>
          </w:tcPr>
          <w:p w:rsidR="002C2577" w:rsidRPr="002C2577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1" w:type="dxa"/>
          </w:tcPr>
          <w:p w:rsidR="002C2577" w:rsidRPr="002C2577" w:rsidRDefault="002C2577" w:rsidP="002C0C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2C2577" w:rsidRPr="002C2577" w:rsidRDefault="002C2577" w:rsidP="002C0C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843" w:type="dxa"/>
          </w:tcPr>
          <w:p w:rsidR="002C2577" w:rsidRPr="002C2577" w:rsidRDefault="00CB2053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Степень</w:t>
            </w:r>
          </w:p>
        </w:tc>
        <w:tc>
          <w:tcPr>
            <w:tcW w:w="1842" w:type="dxa"/>
          </w:tcPr>
          <w:p w:rsidR="002C2577" w:rsidRPr="002C2577" w:rsidRDefault="00CB2053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Звание</w:t>
            </w:r>
          </w:p>
        </w:tc>
        <w:tc>
          <w:tcPr>
            <w:tcW w:w="1843" w:type="dxa"/>
          </w:tcPr>
          <w:p w:rsidR="002C2577" w:rsidRPr="002C2577" w:rsidRDefault="00CB2053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CB2053" w:rsidTr="00F75A47">
        <w:tc>
          <w:tcPr>
            <w:tcW w:w="1953" w:type="dxa"/>
          </w:tcPr>
          <w:p w:rsidR="002C2577" w:rsidRPr="002C2577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577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</w:t>
            </w:r>
          </w:p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577"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комиссии:</w:t>
            </w:r>
          </w:p>
        </w:tc>
        <w:tc>
          <w:tcPr>
            <w:tcW w:w="184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053" w:rsidRPr="00CB2053" w:rsidTr="00F75A47">
        <w:tc>
          <w:tcPr>
            <w:tcW w:w="1953" w:type="dxa"/>
          </w:tcPr>
          <w:p w:rsidR="00C92FCD" w:rsidRDefault="00C92FCD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</w:t>
            </w:r>
          </w:p>
          <w:p w:rsidR="002C2577" w:rsidRPr="00CB2053" w:rsidRDefault="00CB2053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053"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комиссии:</w:t>
            </w:r>
          </w:p>
        </w:tc>
        <w:tc>
          <w:tcPr>
            <w:tcW w:w="1841" w:type="dxa"/>
          </w:tcPr>
          <w:p w:rsidR="002C2577" w:rsidRPr="00CB2053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577" w:rsidRPr="00CB2053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Pr="00CB2053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2C2577" w:rsidRPr="00CB2053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Pr="00CB2053" w:rsidRDefault="002C2577" w:rsidP="00FE12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053" w:rsidTr="00F75A47">
        <w:tc>
          <w:tcPr>
            <w:tcW w:w="195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C" w:rsidRDefault="00013A9C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053" w:rsidTr="00F75A47">
        <w:tc>
          <w:tcPr>
            <w:tcW w:w="195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C" w:rsidRDefault="00013A9C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C2577" w:rsidRDefault="002C2577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053" w:rsidTr="00F75A47">
        <w:tc>
          <w:tcPr>
            <w:tcW w:w="1953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A9C" w:rsidRDefault="00013A9C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B2053" w:rsidRDefault="00CB2053" w:rsidP="00FE12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125A" w:rsidRPr="00FE125A" w:rsidRDefault="00FE125A" w:rsidP="00FE12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125A" w:rsidRPr="00FE125A" w:rsidSect="000B1D8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125A"/>
    <w:rsid w:val="00005194"/>
    <w:rsid w:val="00013A9C"/>
    <w:rsid w:val="00043090"/>
    <w:rsid w:val="00052F05"/>
    <w:rsid w:val="000B1D81"/>
    <w:rsid w:val="000B3026"/>
    <w:rsid w:val="00114F1E"/>
    <w:rsid w:val="00157144"/>
    <w:rsid w:val="00180C2A"/>
    <w:rsid w:val="0020335C"/>
    <w:rsid w:val="002C2577"/>
    <w:rsid w:val="002F551C"/>
    <w:rsid w:val="003026C8"/>
    <w:rsid w:val="00336471"/>
    <w:rsid w:val="00344670"/>
    <w:rsid w:val="003B69C2"/>
    <w:rsid w:val="003E24C8"/>
    <w:rsid w:val="00426A94"/>
    <w:rsid w:val="005C519F"/>
    <w:rsid w:val="00633411"/>
    <w:rsid w:val="00636F79"/>
    <w:rsid w:val="0065370B"/>
    <w:rsid w:val="006B0A37"/>
    <w:rsid w:val="006F40CA"/>
    <w:rsid w:val="00717139"/>
    <w:rsid w:val="007318F3"/>
    <w:rsid w:val="00763076"/>
    <w:rsid w:val="008058CD"/>
    <w:rsid w:val="008401BB"/>
    <w:rsid w:val="00896D22"/>
    <w:rsid w:val="008F2E1D"/>
    <w:rsid w:val="009407CF"/>
    <w:rsid w:val="009D1B3E"/>
    <w:rsid w:val="00AA3ECD"/>
    <w:rsid w:val="00AC331C"/>
    <w:rsid w:val="00B6183F"/>
    <w:rsid w:val="00C92FCD"/>
    <w:rsid w:val="00C96100"/>
    <w:rsid w:val="00CB2053"/>
    <w:rsid w:val="00D41817"/>
    <w:rsid w:val="00DF20C2"/>
    <w:rsid w:val="00ED3742"/>
    <w:rsid w:val="00F71126"/>
    <w:rsid w:val="00F75A47"/>
    <w:rsid w:val="00FA19C2"/>
    <w:rsid w:val="00FE1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aspirant</dc:creator>
  <cp:lastModifiedBy>Данилейко </cp:lastModifiedBy>
  <cp:revision>2</cp:revision>
  <cp:lastPrinted>2016-01-15T07:52:00Z</cp:lastPrinted>
  <dcterms:created xsi:type="dcterms:W3CDTF">2023-06-06T07:38:00Z</dcterms:created>
  <dcterms:modified xsi:type="dcterms:W3CDTF">2023-06-06T07:38:00Z</dcterms:modified>
</cp:coreProperties>
</file>